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0DB5" w14:textId="2188E192" w:rsidR="00F73D01" w:rsidRPr="003D0D95" w:rsidRDefault="00F73D01" w:rsidP="00433CF8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b/>
          <w:bCs/>
          <w:noProof/>
          <w:color w:val="333333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 wp14:anchorId="348434C4" wp14:editId="4EE90776">
            <wp:extent cx="2114550" cy="80973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178" cy="81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D95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fr-FR"/>
        </w:rPr>
        <w:t xml:space="preserve">                                                     </w:t>
      </w:r>
    </w:p>
    <w:p w14:paraId="3192942C" w14:textId="5B049137" w:rsidR="00F73D01" w:rsidRPr="003D0D95" w:rsidRDefault="00F73D01" w:rsidP="00E2101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fr-FR"/>
        </w:rPr>
      </w:pPr>
    </w:p>
    <w:p w14:paraId="5943E2B7" w14:textId="77777777" w:rsidR="009D1A99" w:rsidRPr="003D0D95" w:rsidRDefault="009D1A99" w:rsidP="00E2101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fr-FR"/>
        </w:rPr>
      </w:pPr>
    </w:p>
    <w:p w14:paraId="63990E9B" w14:textId="3A0DAA30" w:rsidR="00E21015" w:rsidRPr="003408BF" w:rsidRDefault="003408BF" w:rsidP="00806BCB">
      <w:pPr>
        <w:shd w:val="clear" w:color="auto" w:fill="FCFCFC"/>
        <w:spacing w:after="0" w:line="240" w:lineRule="auto"/>
        <w:jc w:val="center"/>
        <w:textAlignment w:val="baseline"/>
        <w:rPr>
          <w:rFonts w:cstheme="minorHAnsi"/>
          <w:b/>
          <w:bCs/>
          <w:color w:val="333333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Appui au développement de la francophonie et à la mobilité étudiante</w:t>
      </w:r>
    </w:p>
    <w:p w14:paraId="25E7330F" w14:textId="7E93F2FF" w:rsidR="005920C3" w:rsidRPr="003408BF" w:rsidRDefault="005920C3" w:rsidP="00806BCB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 w:cstheme="minorHAnsi"/>
          <w:bCs/>
          <w:color w:val="333333"/>
          <w:u w:val="single"/>
          <w:bdr w:val="none" w:sz="0" w:space="0" w:color="auto" w:frame="1"/>
          <w:lang w:eastAsia="fr-FR"/>
        </w:rPr>
      </w:pPr>
      <w:r w:rsidRPr="003408BF">
        <w:rPr>
          <w:rFonts w:cstheme="minorHAnsi"/>
          <w:bCs/>
          <w:color w:val="333333"/>
        </w:rPr>
        <w:t xml:space="preserve">Mission de </w:t>
      </w:r>
      <w:r w:rsidR="00A51C95" w:rsidRPr="003408BF">
        <w:rPr>
          <w:rFonts w:cstheme="minorHAnsi"/>
          <w:bCs/>
          <w:color w:val="333333"/>
        </w:rPr>
        <w:t>24</w:t>
      </w:r>
      <w:r w:rsidRPr="003408BF">
        <w:rPr>
          <w:rFonts w:cstheme="minorHAnsi"/>
          <w:bCs/>
          <w:color w:val="333333"/>
        </w:rPr>
        <w:t xml:space="preserve"> mois </w:t>
      </w:r>
      <w:r w:rsidR="003408BF" w:rsidRPr="003408BF">
        <w:rPr>
          <w:rFonts w:cstheme="minorHAnsi"/>
          <w:bCs/>
          <w:color w:val="333333"/>
        </w:rPr>
        <w:t>en République Démocratique du Congo (RDC)</w:t>
      </w:r>
    </w:p>
    <w:p w14:paraId="01D24640" w14:textId="77777777" w:rsidR="00F73D01" w:rsidRPr="003D0D95" w:rsidRDefault="00F73D01" w:rsidP="00F73D01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</w:pPr>
    </w:p>
    <w:p w14:paraId="26BF3271" w14:textId="242F6B86" w:rsidR="0076008E" w:rsidRPr="003408BF" w:rsidRDefault="0076008E" w:rsidP="0076008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lang w:eastAsia="fr-FR"/>
        </w:rPr>
      </w:pPr>
      <w:r w:rsidRPr="003408BF">
        <w:rPr>
          <w:rFonts w:eastAsia="Times New Roman" w:cstheme="minorHAnsi"/>
          <w:b/>
          <w:lang w:eastAsia="fr-FR"/>
        </w:rPr>
        <w:t xml:space="preserve">Mission à pouvoir :  </w:t>
      </w:r>
      <w:r w:rsidR="00E816EE" w:rsidRPr="003408BF">
        <w:rPr>
          <w:rFonts w:eastAsia="Times New Roman" w:cstheme="minorHAnsi"/>
          <w:b/>
          <w:lang w:eastAsia="fr-FR"/>
        </w:rPr>
        <w:t>A</w:t>
      </w:r>
      <w:r w:rsidR="00A51C95" w:rsidRPr="003408BF">
        <w:rPr>
          <w:rFonts w:eastAsia="Times New Roman" w:cstheme="minorHAnsi"/>
          <w:b/>
          <w:lang w:eastAsia="fr-FR"/>
        </w:rPr>
        <w:t>vril</w:t>
      </w:r>
      <w:r w:rsidR="005920C3" w:rsidRPr="003408BF">
        <w:rPr>
          <w:rFonts w:eastAsia="Times New Roman" w:cstheme="minorHAnsi"/>
          <w:b/>
          <w:lang w:eastAsia="fr-FR"/>
        </w:rPr>
        <w:t xml:space="preserve"> 2020 </w:t>
      </w:r>
    </w:p>
    <w:p w14:paraId="0FFED1B3" w14:textId="2B9066AE" w:rsidR="0076008E" w:rsidRPr="003408BF" w:rsidRDefault="0076008E" w:rsidP="0076008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lang w:eastAsia="fr-FR"/>
        </w:rPr>
      </w:pPr>
      <w:r w:rsidRPr="003408BF">
        <w:rPr>
          <w:rFonts w:eastAsia="Times New Roman" w:cstheme="minorHAnsi"/>
          <w:b/>
          <w:lang w:eastAsia="fr-FR"/>
        </w:rPr>
        <w:t xml:space="preserve">Date limite de candidature : </w:t>
      </w:r>
      <w:r w:rsidR="00E816EE" w:rsidRPr="003408BF">
        <w:rPr>
          <w:rFonts w:eastAsia="Times New Roman" w:cstheme="minorHAnsi"/>
          <w:b/>
          <w:lang w:eastAsia="fr-FR"/>
        </w:rPr>
        <w:t>24 février</w:t>
      </w:r>
      <w:r w:rsidR="00A51C95" w:rsidRPr="003408BF">
        <w:rPr>
          <w:rFonts w:eastAsia="Times New Roman" w:cstheme="minorHAnsi"/>
          <w:b/>
          <w:lang w:eastAsia="fr-FR"/>
        </w:rPr>
        <w:t xml:space="preserve"> 2020</w:t>
      </w:r>
    </w:p>
    <w:p w14:paraId="3DBF7FCB" w14:textId="5B9CCCD4" w:rsidR="0076008E" w:rsidRPr="003408BF" w:rsidRDefault="0076008E" w:rsidP="0076008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lang w:eastAsia="fr-FR"/>
        </w:rPr>
      </w:pPr>
      <w:r w:rsidRPr="003408BF">
        <w:rPr>
          <w:rFonts w:eastAsia="Times New Roman" w:cstheme="minorHAnsi"/>
          <w:b/>
          <w:lang w:eastAsia="fr-FR"/>
        </w:rPr>
        <w:t xml:space="preserve">Stage de préparation au départ : </w:t>
      </w:r>
      <w:r w:rsidR="005920C3" w:rsidRPr="003408BF">
        <w:rPr>
          <w:rFonts w:eastAsia="Times New Roman" w:cstheme="minorHAnsi"/>
          <w:b/>
          <w:lang w:eastAsia="fr-FR"/>
        </w:rPr>
        <w:t>3</w:t>
      </w:r>
      <w:r w:rsidR="00A51C95" w:rsidRPr="003408BF">
        <w:rPr>
          <w:rFonts w:eastAsia="Times New Roman" w:cstheme="minorHAnsi"/>
          <w:b/>
          <w:lang w:eastAsia="fr-FR"/>
        </w:rPr>
        <w:t xml:space="preserve">0 mars au 03 avril </w:t>
      </w:r>
      <w:r w:rsidR="005920C3" w:rsidRPr="003408BF">
        <w:rPr>
          <w:rFonts w:eastAsia="Times New Roman" w:cstheme="minorHAnsi"/>
          <w:b/>
          <w:lang w:eastAsia="fr-FR"/>
        </w:rPr>
        <w:t>2020</w:t>
      </w:r>
    </w:p>
    <w:p w14:paraId="38DEBF2C" w14:textId="3F545CEB" w:rsidR="005920C3" w:rsidRPr="003D0D95" w:rsidRDefault="005920C3" w:rsidP="0076008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lang w:eastAsia="fr-FR"/>
        </w:rPr>
      </w:pPr>
    </w:p>
    <w:p w14:paraId="1B0C3B87" w14:textId="54B4F197" w:rsidR="005920C3" w:rsidRPr="003D0D95" w:rsidRDefault="005920C3" w:rsidP="005920C3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Contexte de la mission</w:t>
      </w:r>
      <w:r w:rsidR="00A51C95" w:rsidRPr="003D0D95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 :</w:t>
      </w:r>
    </w:p>
    <w:p w14:paraId="6E179DC3" w14:textId="77777777" w:rsidR="005920C3" w:rsidRPr="003D0D95" w:rsidRDefault="005920C3" w:rsidP="0076008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lang w:eastAsia="fr-FR"/>
        </w:rPr>
      </w:pPr>
    </w:p>
    <w:p w14:paraId="405518EF" w14:textId="62D36C98" w:rsidR="003D0D95" w:rsidRDefault="003D0D95" w:rsidP="003D0D95">
      <w:pPr>
        <w:shd w:val="clear" w:color="auto" w:fill="FCFCFC"/>
        <w:spacing w:after="0" w:line="240" w:lineRule="auto"/>
        <w:jc w:val="both"/>
        <w:textAlignment w:val="baseline"/>
        <w:rPr>
          <w:rFonts w:cstheme="minorHAnsi"/>
          <w:bCs/>
        </w:rPr>
      </w:pPr>
      <w:r w:rsidRPr="003D0D95">
        <w:rPr>
          <w:rFonts w:cstheme="minorHAnsi"/>
          <w:bCs/>
        </w:rPr>
        <w:t xml:space="preserve">L’Alliance française de Kisangani était à l’origine un Centre culturel. Depuis 1995 elle fut respectivement appelée Alliance </w:t>
      </w:r>
      <w:r w:rsidR="003408BF" w:rsidRPr="003D0D95">
        <w:rPr>
          <w:rFonts w:cstheme="minorHAnsi"/>
          <w:bCs/>
        </w:rPr>
        <w:t>franco-zaïroise</w:t>
      </w:r>
      <w:r w:rsidRPr="003D0D95">
        <w:rPr>
          <w:rFonts w:cstheme="minorHAnsi"/>
          <w:bCs/>
        </w:rPr>
        <w:t xml:space="preserve"> et Alliance </w:t>
      </w:r>
      <w:r w:rsidR="008F781C" w:rsidRPr="003D0D95">
        <w:rPr>
          <w:rFonts w:cstheme="minorHAnsi"/>
          <w:bCs/>
        </w:rPr>
        <w:t>franco-Congolaise</w:t>
      </w:r>
      <w:r w:rsidRPr="003D0D95">
        <w:rPr>
          <w:rFonts w:cstheme="minorHAnsi"/>
          <w:bCs/>
        </w:rPr>
        <w:t>. La France est propriétaire de l’établissement et a nommé depuis 2013 un expatrié en titre de Directeur de l’établissement. L’Alliance française est le seul centre de référence à Kisangani de formation linguistique et de diffusion culturelle. Elle est dotée d’un grand hall d’exposition, d’une grande salle de spectacle, 5 salles de cours, 1 salle informatique, un espace « Campus France », 1 grande médiathèque, 1 studio de création musicale.  Depuis 2015 elle abrite un espace dédié à la mobilité étudiante « Campus France », qui connait de plus en plus d’engouement et le nombre de dossiers ne cesse de progresser. 30 Dossiers en 2015 – 400 dossiers ouverts lors de la dernière campagne. C’est la deuxième antenne la plus importante du pays après Kinshasa. L’an passé, le VSI a traité plus de 250 dossiers.</w:t>
      </w:r>
    </w:p>
    <w:p w14:paraId="3E8D371C" w14:textId="77777777" w:rsidR="003D0D95" w:rsidRPr="003D0D95" w:rsidRDefault="003D0D95" w:rsidP="003D0D95">
      <w:pPr>
        <w:shd w:val="clear" w:color="auto" w:fill="FCFCFC"/>
        <w:spacing w:after="0" w:line="240" w:lineRule="auto"/>
        <w:jc w:val="both"/>
        <w:textAlignment w:val="baseline"/>
        <w:rPr>
          <w:rFonts w:cstheme="minorHAnsi"/>
          <w:bCs/>
        </w:rPr>
      </w:pPr>
    </w:p>
    <w:p w14:paraId="701CA202" w14:textId="4A87FBD9" w:rsidR="003D0D95" w:rsidRPr="00E816EE" w:rsidRDefault="003D0D95" w:rsidP="003D0D95">
      <w:pPr>
        <w:shd w:val="clear" w:color="auto" w:fill="FCFCFC"/>
        <w:spacing w:after="0" w:line="240" w:lineRule="auto"/>
        <w:jc w:val="both"/>
        <w:textAlignment w:val="baseline"/>
        <w:rPr>
          <w:rFonts w:cstheme="minorHAnsi"/>
          <w:b/>
          <w:u w:val="single"/>
        </w:rPr>
      </w:pPr>
      <w:r w:rsidRPr="00E816EE">
        <w:rPr>
          <w:rFonts w:cstheme="minorHAnsi"/>
          <w:b/>
          <w:u w:val="single"/>
        </w:rPr>
        <w:t xml:space="preserve">Présentation du projet d’accueil : </w:t>
      </w:r>
    </w:p>
    <w:p w14:paraId="5DD58308" w14:textId="77777777" w:rsidR="003D0D95" w:rsidRPr="003D0D95" w:rsidRDefault="003D0D95" w:rsidP="003D0D95">
      <w:pPr>
        <w:shd w:val="clear" w:color="auto" w:fill="FCFCFC"/>
        <w:spacing w:after="0" w:line="240" w:lineRule="auto"/>
        <w:jc w:val="both"/>
        <w:textAlignment w:val="baseline"/>
        <w:rPr>
          <w:rFonts w:cstheme="minorHAnsi"/>
          <w:bCs/>
        </w:rPr>
      </w:pPr>
    </w:p>
    <w:p w14:paraId="15801C84" w14:textId="26E949E9" w:rsidR="003D0D95" w:rsidRPr="003D0D95" w:rsidRDefault="003D0D95" w:rsidP="00657ACA">
      <w:pPr>
        <w:pStyle w:val="Paragraphedeliste"/>
        <w:numPr>
          <w:ilvl w:val="0"/>
          <w:numId w:val="43"/>
        </w:numPr>
        <w:shd w:val="clear" w:color="auto" w:fill="FCFCFC"/>
        <w:spacing w:after="0" w:line="240" w:lineRule="auto"/>
        <w:jc w:val="both"/>
        <w:textAlignment w:val="baseline"/>
        <w:rPr>
          <w:rFonts w:cstheme="minorHAnsi"/>
          <w:bCs/>
        </w:rPr>
      </w:pPr>
      <w:r w:rsidRPr="003D0D95">
        <w:rPr>
          <w:rFonts w:cstheme="minorHAnsi"/>
          <w:bCs/>
        </w:rPr>
        <w:t xml:space="preserve">Le projet d’accueil s’inscrit dans un contexte de coopération bilatérale entre les deux pays par le dispositif « Campus France » mis en place à Kisangani depuis 2014. En effet, le VSI </w:t>
      </w:r>
      <w:r w:rsidR="003408BF">
        <w:rPr>
          <w:rFonts w:cstheme="minorHAnsi"/>
          <w:bCs/>
        </w:rPr>
        <w:t>devra</w:t>
      </w:r>
      <w:r w:rsidR="003408BF" w:rsidRPr="003D0D95">
        <w:rPr>
          <w:rFonts w:cstheme="minorHAnsi"/>
          <w:bCs/>
        </w:rPr>
        <w:t xml:space="preserve"> conduire</w:t>
      </w:r>
      <w:r w:rsidRPr="003D0D95">
        <w:rPr>
          <w:rFonts w:cstheme="minorHAnsi"/>
          <w:bCs/>
        </w:rPr>
        <w:t xml:space="preserve"> l’intégralité du dispositif et en assurer son extension « hors les murs » dans les provinces d’ISIRO et de BUNIA.  </w:t>
      </w:r>
    </w:p>
    <w:p w14:paraId="6ED2BC1B" w14:textId="6A498EB7" w:rsidR="003D0D95" w:rsidRPr="003D0D95" w:rsidRDefault="003D0D95" w:rsidP="00657ACA">
      <w:pPr>
        <w:pStyle w:val="Paragraphedeliste"/>
        <w:numPr>
          <w:ilvl w:val="0"/>
          <w:numId w:val="43"/>
        </w:numPr>
        <w:shd w:val="clear" w:color="auto" w:fill="FCFCFC"/>
        <w:spacing w:after="0" w:line="240" w:lineRule="auto"/>
        <w:jc w:val="both"/>
        <w:textAlignment w:val="baseline"/>
        <w:rPr>
          <w:rFonts w:cstheme="minorHAnsi"/>
          <w:bCs/>
        </w:rPr>
      </w:pPr>
      <w:r w:rsidRPr="003D0D95">
        <w:rPr>
          <w:rFonts w:cstheme="minorHAnsi"/>
          <w:bCs/>
        </w:rPr>
        <w:t xml:space="preserve">Le projet d’accueil repose </w:t>
      </w:r>
      <w:r w:rsidR="003408BF">
        <w:rPr>
          <w:rFonts w:cstheme="minorHAnsi"/>
          <w:bCs/>
        </w:rPr>
        <w:t>également</w:t>
      </w:r>
      <w:r w:rsidRPr="003D0D95">
        <w:rPr>
          <w:rFonts w:cstheme="minorHAnsi"/>
          <w:bCs/>
        </w:rPr>
        <w:t xml:space="preserve"> sur le renforcement des capacités langagières en Français dans le plus grand état francophone au monde : Alphabétisation, grand débutants, formation professionnelle, habilitation et certification. Le VSI impulse l’offre de formation linguistique, conduit les équipes enseignantes, innove et apporte son expertise dans un contexte encore très rudimentaire. </w:t>
      </w:r>
    </w:p>
    <w:p w14:paraId="258754F1" w14:textId="79F3A468" w:rsidR="003D0D95" w:rsidRPr="003D0D95" w:rsidRDefault="003D0D95" w:rsidP="00657ACA">
      <w:pPr>
        <w:pStyle w:val="Paragraphedeliste"/>
        <w:numPr>
          <w:ilvl w:val="0"/>
          <w:numId w:val="43"/>
        </w:numPr>
        <w:shd w:val="clear" w:color="auto" w:fill="FCFCFC"/>
        <w:spacing w:after="0" w:line="240" w:lineRule="auto"/>
        <w:jc w:val="both"/>
        <w:textAlignment w:val="baseline"/>
        <w:rPr>
          <w:rFonts w:cstheme="minorHAnsi"/>
          <w:bCs/>
        </w:rPr>
      </w:pPr>
      <w:r w:rsidRPr="003D0D95">
        <w:rPr>
          <w:rFonts w:cstheme="minorHAnsi"/>
          <w:bCs/>
        </w:rPr>
        <w:t xml:space="preserve">Pour ces deux projets, le </w:t>
      </w:r>
      <w:r w:rsidR="00E816EE">
        <w:rPr>
          <w:rFonts w:cstheme="minorHAnsi"/>
          <w:bCs/>
        </w:rPr>
        <w:t>volontaire</w:t>
      </w:r>
      <w:r w:rsidRPr="003D0D95">
        <w:rPr>
          <w:rFonts w:cstheme="minorHAnsi"/>
          <w:bCs/>
        </w:rPr>
        <w:t xml:space="preserve"> sera amené à travailler avec l’outil informatique </w:t>
      </w:r>
      <w:r w:rsidR="00E816EE">
        <w:rPr>
          <w:rFonts w:cstheme="minorHAnsi"/>
          <w:bCs/>
        </w:rPr>
        <w:t>afin d’</w:t>
      </w:r>
      <w:r w:rsidRPr="003D0D95">
        <w:rPr>
          <w:rFonts w:cstheme="minorHAnsi"/>
          <w:bCs/>
        </w:rPr>
        <w:t xml:space="preserve">atténuer au mieux la fracture numérique encore très présente à Kisangani auprès des populations.  </w:t>
      </w:r>
    </w:p>
    <w:p w14:paraId="336F90EF" w14:textId="460A9479" w:rsidR="005920C3" w:rsidRPr="003D0D95" w:rsidRDefault="003D0D95" w:rsidP="00512A27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3D0D95">
        <w:rPr>
          <w:rFonts w:cstheme="minorHAnsi"/>
          <w:bCs/>
        </w:rPr>
        <w:t xml:space="preserve"> </w:t>
      </w:r>
    </w:p>
    <w:p w14:paraId="731A73B0" w14:textId="063ED49F" w:rsidR="00512A27" w:rsidRPr="003D0D95" w:rsidRDefault="00512A27" w:rsidP="00512A27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Cadre descriptif de la mission</w:t>
      </w:r>
    </w:p>
    <w:p w14:paraId="58D52F3B" w14:textId="77777777" w:rsidR="00512A27" w:rsidRPr="003D0D95" w:rsidRDefault="00512A27" w:rsidP="00512A27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</w:p>
    <w:p w14:paraId="2CCDD46B" w14:textId="77777777" w:rsidR="00E816EE" w:rsidRDefault="00512A27" w:rsidP="00A51C95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Résumé de la mission</w:t>
      </w:r>
      <w:r w:rsidR="00A51C95"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 xml:space="preserve"> : </w:t>
      </w:r>
    </w:p>
    <w:p w14:paraId="5DA094B9" w14:textId="6CBD28E0" w:rsidR="00A51C95" w:rsidRPr="003D0D95" w:rsidRDefault="00A51C95" w:rsidP="00A51C95">
      <w:pPr>
        <w:shd w:val="clear" w:color="auto" w:fill="FCFCFC"/>
        <w:spacing w:after="0" w:line="240" w:lineRule="auto"/>
        <w:jc w:val="both"/>
        <w:textAlignment w:val="baseline"/>
        <w:rPr>
          <w:rFonts w:cstheme="minorHAnsi"/>
          <w:bCs/>
        </w:rPr>
      </w:pPr>
      <w:r w:rsidRPr="003D0D95">
        <w:rPr>
          <w:rFonts w:cstheme="minorHAnsi"/>
          <w:bCs/>
        </w:rPr>
        <w:t xml:space="preserve">Le volontaire fera partie de l’équipe de direction de l’Alliance française de Kisangani. Il assurera la coordination complète du dispositif « Campus France » et le suivi </w:t>
      </w:r>
      <w:r w:rsidR="00E816EE">
        <w:rPr>
          <w:rFonts w:cstheme="minorHAnsi"/>
          <w:bCs/>
        </w:rPr>
        <w:t>du</w:t>
      </w:r>
      <w:r w:rsidRPr="003D0D95">
        <w:rPr>
          <w:rFonts w:cstheme="minorHAnsi"/>
          <w:bCs/>
        </w:rPr>
        <w:t xml:space="preserve"> développement et </w:t>
      </w:r>
      <w:r w:rsidR="00E816EE">
        <w:rPr>
          <w:rFonts w:cstheme="minorHAnsi"/>
          <w:bCs/>
        </w:rPr>
        <w:t xml:space="preserve">du </w:t>
      </w:r>
      <w:r w:rsidRPr="003D0D95">
        <w:rPr>
          <w:rFonts w:cstheme="minorHAnsi"/>
          <w:bCs/>
        </w:rPr>
        <w:t xml:space="preserve">renforcement du réseau </w:t>
      </w:r>
      <w:r w:rsidR="00E816EE">
        <w:rPr>
          <w:rFonts w:cstheme="minorHAnsi"/>
          <w:bCs/>
        </w:rPr>
        <w:t xml:space="preserve">de </w:t>
      </w:r>
      <w:r w:rsidRPr="003D0D95">
        <w:rPr>
          <w:rFonts w:cstheme="minorHAnsi"/>
          <w:bCs/>
        </w:rPr>
        <w:t xml:space="preserve">cours de langues en RDC sous l’autorité du Directeur de l’AF </w:t>
      </w:r>
      <w:r w:rsidR="00E816EE">
        <w:rPr>
          <w:rFonts w:cstheme="minorHAnsi"/>
          <w:bCs/>
        </w:rPr>
        <w:t xml:space="preserve">de </w:t>
      </w:r>
      <w:r w:rsidRPr="003D0D95">
        <w:rPr>
          <w:rFonts w:cstheme="minorHAnsi"/>
          <w:bCs/>
        </w:rPr>
        <w:t xml:space="preserve">Kisangani.  </w:t>
      </w:r>
    </w:p>
    <w:p w14:paraId="00A5A96A" w14:textId="6E610911" w:rsidR="00A51C95" w:rsidRPr="003D0D95" w:rsidRDefault="00A51C95" w:rsidP="00512A27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</w:pPr>
    </w:p>
    <w:p w14:paraId="3B8E48BC" w14:textId="77777777" w:rsidR="004E347A" w:rsidRPr="003D0D95" w:rsidRDefault="004E347A" w:rsidP="004E347A">
      <w:pPr>
        <w:contextualSpacing/>
        <w:rPr>
          <w:rFonts w:cstheme="minorHAnsi"/>
          <w:b/>
          <w:color w:val="333333"/>
        </w:rPr>
      </w:pPr>
      <w:r w:rsidRPr="003D0D95">
        <w:rPr>
          <w:rFonts w:cstheme="minorHAnsi"/>
          <w:b/>
          <w:color w:val="333333"/>
          <w:u w:val="single"/>
        </w:rPr>
        <w:t>Résultats attendus</w:t>
      </w:r>
      <w:r w:rsidRPr="003D0D95">
        <w:rPr>
          <w:rFonts w:cstheme="minorHAnsi"/>
          <w:b/>
          <w:color w:val="333333"/>
        </w:rPr>
        <w:t> : </w:t>
      </w:r>
    </w:p>
    <w:p w14:paraId="374DD32B" w14:textId="60A21F08" w:rsidR="00A51C95" w:rsidRPr="003D0D95" w:rsidRDefault="00A51C95" w:rsidP="00657ACA">
      <w:pPr>
        <w:pStyle w:val="Paragraphedeliste"/>
        <w:numPr>
          <w:ilvl w:val="0"/>
          <w:numId w:val="42"/>
        </w:numPr>
        <w:spacing w:after="0" w:line="276" w:lineRule="auto"/>
        <w:rPr>
          <w:rFonts w:cstheme="minorHAnsi"/>
          <w:iCs/>
        </w:rPr>
      </w:pPr>
      <w:bookmarkStart w:id="0" w:name="_Hlk24558040"/>
      <w:r w:rsidRPr="003D0D95">
        <w:rPr>
          <w:rFonts w:cstheme="minorHAnsi"/>
          <w:iCs/>
        </w:rPr>
        <w:t>Extension du dispositif Campus France dans les villes de BUNIA et ISIRO</w:t>
      </w:r>
      <w:r w:rsidR="003B09F6">
        <w:rPr>
          <w:rFonts w:cstheme="minorHAnsi"/>
          <w:iCs/>
        </w:rPr>
        <w:t> ;</w:t>
      </w:r>
      <w:r w:rsidRPr="003D0D95">
        <w:rPr>
          <w:rFonts w:cstheme="minorHAnsi"/>
          <w:iCs/>
        </w:rPr>
        <w:t xml:space="preserve"> </w:t>
      </w:r>
    </w:p>
    <w:p w14:paraId="3FAADF81" w14:textId="2F6F63F0" w:rsidR="00A51C95" w:rsidRPr="003D0D95" w:rsidRDefault="00A51C95" w:rsidP="00657ACA">
      <w:pPr>
        <w:pStyle w:val="Paragraphedeliste"/>
        <w:numPr>
          <w:ilvl w:val="0"/>
          <w:numId w:val="42"/>
        </w:numPr>
        <w:spacing w:after="0" w:line="276" w:lineRule="auto"/>
        <w:rPr>
          <w:rFonts w:cstheme="minorHAnsi"/>
          <w:iCs/>
        </w:rPr>
      </w:pPr>
      <w:r w:rsidRPr="003D0D95">
        <w:rPr>
          <w:rFonts w:cstheme="minorHAnsi"/>
          <w:iCs/>
        </w:rPr>
        <w:lastRenderedPageBreak/>
        <w:t>Augment</w:t>
      </w:r>
      <w:r w:rsidR="00E816EE">
        <w:rPr>
          <w:rFonts w:cstheme="minorHAnsi"/>
          <w:iCs/>
        </w:rPr>
        <w:t>ation du</w:t>
      </w:r>
      <w:r w:rsidRPr="003D0D95">
        <w:rPr>
          <w:rFonts w:cstheme="minorHAnsi"/>
          <w:iCs/>
        </w:rPr>
        <w:t xml:space="preserve"> nombre d’apprenants</w:t>
      </w:r>
      <w:r w:rsidR="003B09F6">
        <w:rPr>
          <w:rFonts w:cstheme="minorHAnsi"/>
          <w:iCs/>
        </w:rPr>
        <w:t> ;</w:t>
      </w:r>
    </w:p>
    <w:p w14:paraId="194D2B43" w14:textId="468D5870" w:rsidR="00A51C95" w:rsidRPr="003D0D95" w:rsidRDefault="00A51C95" w:rsidP="00657ACA">
      <w:pPr>
        <w:pStyle w:val="Paragraphedeliste"/>
        <w:numPr>
          <w:ilvl w:val="0"/>
          <w:numId w:val="42"/>
        </w:numPr>
        <w:spacing w:after="0" w:line="276" w:lineRule="auto"/>
        <w:rPr>
          <w:rFonts w:cstheme="minorHAnsi"/>
          <w:iCs/>
        </w:rPr>
      </w:pPr>
      <w:r w:rsidRPr="003D0D95">
        <w:rPr>
          <w:rFonts w:cstheme="minorHAnsi"/>
          <w:iCs/>
        </w:rPr>
        <w:t>Diversifi</w:t>
      </w:r>
      <w:r w:rsidR="00E816EE">
        <w:rPr>
          <w:rFonts w:cstheme="minorHAnsi"/>
          <w:iCs/>
        </w:rPr>
        <w:t>cation</w:t>
      </w:r>
      <w:r w:rsidRPr="003D0D95">
        <w:rPr>
          <w:rFonts w:cstheme="minorHAnsi"/>
          <w:iCs/>
        </w:rPr>
        <w:t xml:space="preserve"> et renforce</w:t>
      </w:r>
      <w:r w:rsidR="00E816EE">
        <w:rPr>
          <w:rFonts w:cstheme="minorHAnsi"/>
          <w:iCs/>
        </w:rPr>
        <w:t>ment de</w:t>
      </w:r>
      <w:r w:rsidRPr="003D0D95">
        <w:rPr>
          <w:rFonts w:cstheme="minorHAnsi"/>
          <w:iCs/>
        </w:rPr>
        <w:t xml:space="preserve"> l’offre de cours</w:t>
      </w:r>
      <w:r w:rsidR="003B09F6">
        <w:rPr>
          <w:rFonts w:cstheme="minorHAnsi"/>
          <w:iCs/>
        </w:rPr>
        <w:t>.</w:t>
      </w:r>
    </w:p>
    <w:bookmarkEnd w:id="0"/>
    <w:p w14:paraId="2D5342A3" w14:textId="77777777" w:rsidR="002C0CCB" w:rsidRPr="003D0D95" w:rsidRDefault="002C0CCB" w:rsidP="004E347A">
      <w:pPr>
        <w:contextualSpacing/>
        <w:rPr>
          <w:rFonts w:cstheme="minorHAnsi"/>
          <w:color w:val="333333"/>
          <w:sz w:val="24"/>
          <w:szCs w:val="24"/>
        </w:rPr>
      </w:pPr>
    </w:p>
    <w:p w14:paraId="6EFC6B5F" w14:textId="2E421BDF" w:rsidR="004E347A" w:rsidRPr="003D0D95" w:rsidRDefault="004E347A" w:rsidP="008F781C">
      <w:pPr>
        <w:contextualSpacing/>
        <w:jc w:val="both"/>
        <w:rPr>
          <w:rFonts w:cstheme="minorHAnsi"/>
          <w:b/>
          <w:color w:val="333333"/>
        </w:rPr>
      </w:pPr>
      <w:r w:rsidRPr="003D0D95">
        <w:rPr>
          <w:rFonts w:cstheme="minorHAnsi"/>
          <w:b/>
          <w:color w:val="333333"/>
          <w:u w:val="single"/>
        </w:rPr>
        <w:t>Activités principales à mener</w:t>
      </w:r>
      <w:r w:rsidRPr="003D0D95">
        <w:rPr>
          <w:rFonts w:cstheme="minorHAnsi"/>
          <w:b/>
          <w:color w:val="333333"/>
        </w:rPr>
        <w:t> : </w:t>
      </w:r>
    </w:p>
    <w:p w14:paraId="39340C0F" w14:textId="77777777" w:rsidR="00A51C95" w:rsidRPr="003D0D95" w:rsidRDefault="00A51C95" w:rsidP="008F781C">
      <w:pPr>
        <w:contextualSpacing/>
        <w:jc w:val="both"/>
        <w:rPr>
          <w:rFonts w:cstheme="minorHAnsi"/>
          <w:b/>
          <w:color w:val="333333"/>
        </w:rPr>
      </w:pPr>
    </w:p>
    <w:p w14:paraId="127D14D3" w14:textId="6224C47C" w:rsidR="00A51C95" w:rsidRPr="003D0D95" w:rsidRDefault="00A51C95" w:rsidP="008F781C">
      <w:pPr>
        <w:spacing w:after="0"/>
        <w:jc w:val="both"/>
        <w:rPr>
          <w:rFonts w:cstheme="minorHAnsi"/>
        </w:rPr>
      </w:pPr>
      <w:r w:rsidRPr="003D0D95">
        <w:rPr>
          <w:rFonts w:cstheme="minorHAnsi"/>
          <w:color w:val="1A1A1A"/>
          <w:sz w:val="24"/>
          <w:szCs w:val="24"/>
        </w:rPr>
        <w:t>1</w:t>
      </w:r>
      <w:r w:rsidRPr="003D0D95">
        <w:rPr>
          <w:rFonts w:cstheme="minorHAnsi"/>
        </w:rPr>
        <w:t>. Travailler en équipe tout en intégrant les nombreuses contraintes techniques, institutionnelles et géographiques d</w:t>
      </w:r>
      <w:r w:rsidR="003B09F6">
        <w:rPr>
          <w:rFonts w:cstheme="minorHAnsi"/>
        </w:rPr>
        <w:t>e la mission ;</w:t>
      </w:r>
    </w:p>
    <w:p w14:paraId="6394A064" w14:textId="06F0BB45" w:rsidR="00A51C95" w:rsidRPr="003D0D95" w:rsidRDefault="00A51C95" w:rsidP="008F781C">
      <w:pPr>
        <w:spacing w:after="0"/>
        <w:jc w:val="both"/>
        <w:rPr>
          <w:rFonts w:cstheme="minorHAnsi"/>
        </w:rPr>
      </w:pPr>
      <w:r w:rsidRPr="003D0D95">
        <w:rPr>
          <w:rFonts w:cstheme="minorHAnsi"/>
        </w:rPr>
        <w:t>2. Négocier et élaborer des projets avec les responsables de chaque service et avec les partenaires extérieurs</w:t>
      </w:r>
      <w:r w:rsidR="003B09F6">
        <w:rPr>
          <w:rFonts w:cstheme="minorHAnsi"/>
        </w:rPr>
        <w:t> ;</w:t>
      </w:r>
      <w:r w:rsidRPr="003D0D95">
        <w:rPr>
          <w:rFonts w:cstheme="minorHAnsi"/>
        </w:rPr>
        <w:t xml:space="preserve"> </w:t>
      </w:r>
    </w:p>
    <w:p w14:paraId="57DA0FF1" w14:textId="4BE7F833" w:rsidR="00A51C95" w:rsidRPr="003D0D95" w:rsidRDefault="00A51C95" w:rsidP="008F781C">
      <w:pPr>
        <w:spacing w:after="0"/>
        <w:jc w:val="both"/>
        <w:rPr>
          <w:rFonts w:cstheme="minorHAnsi"/>
        </w:rPr>
      </w:pPr>
      <w:r w:rsidRPr="003D0D95">
        <w:rPr>
          <w:rFonts w:cstheme="minorHAnsi"/>
        </w:rPr>
        <w:t>3. Conduire simultanément plusieurs projets et faire preuve de rigueur et de polyvalence</w:t>
      </w:r>
      <w:r w:rsidR="003B09F6">
        <w:rPr>
          <w:rFonts w:cstheme="minorHAnsi"/>
        </w:rPr>
        <w:t> ;</w:t>
      </w:r>
    </w:p>
    <w:p w14:paraId="63A274CE" w14:textId="28A8A6BB" w:rsidR="00A51C95" w:rsidRPr="003D0D95" w:rsidRDefault="00A51C95" w:rsidP="008F781C">
      <w:pPr>
        <w:spacing w:after="0"/>
        <w:jc w:val="both"/>
        <w:rPr>
          <w:rFonts w:cstheme="minorHAnsi"/>
        </w:rPr>
      </w:pPr>
      <w:r w:rsidRPr="003D0D95">
        <w:rPr>
          <w:rFonts w:cstheme="minorHAnsi"/>
        </w:rPr>
        <w:t>4. Assurer la gestion administrative des projets conduits par l’Alliance française</w:t>
      </w:r>
      <w:r w:rsidR="003B09F6">
        <w:rPr>
          <w:rFonts w:cstheme="minorHAnsi"/>
        </w:rPr>
        <w:t> ;</w:t>
      </w:r>
    </w:p>
    <w:p w14:paraId="6A67DE05" w14:textId="77777777" w:rsidR="00A51C95" w:rsidRPr="003D0D95" w:rsidRDefault="00A51C95" w:rsidP="008F781C">
      <w:pPr>
        <w:spacing w:after="0"/>
        <w:jc w:val="both"/>
        <w:rPr>
          <w:rFonts w:cstheme="minorHAnsi"/>
        </w:rPr>
      </w:pPr>
      <w:r w:rsidRPr="003D0D95">
        <w:rPr>
          <w:rFonts w:cstheme="minorHAnsi"/>
        </w:rPr>
        <w:t>5. Créer des contenus pédagogiques et de communication.</w:t>
      </w:r>
    </w:p>
    <w:p w14:paraId="2DBD6831" w14:textId="77777777" w:rsidR="00A51C95" w:rsidRPr="003D0D95" w:rsidRDefault="00A51C95" w:rsidP="008F781C">
      <w:pPr>
        <w:spacing w:after="0"/>
        <w:jc w:val="both"/>
        <w:rPr>
          <w:rFonts w:cstheme="minorHAnsi"/>
        </w:rPr>
      </w:pPr>
    </w:p>
    <w:p w14:paraId="5652FBBD" w14:textId="77777777" w:rsidR="00A51C95" w:rsidRPr="003D0D95" w:rsidRDefault="00A51C95" w:rsidP="008F781C">
      <w:pPr>
        <w:spacing w:after="0"/>
        <w:jc w:val="both"/>
        <w:rPr>
          <w:rFonts w:cstheme="minorHAnsi"/>
        </w:rPr>
      </w:pPr>
      <w:r w:rsidRPr="003D0D95">
        <w:rPr>
          <w:rFonts w:cstheme="minorHAnsi"/>
        </w:rPr>
        <w:t>Concrètement :</w:t>
      </w:r>
    </w:p>
    <w:p w14:paraId="489056A1" w14:textId="77777777" w:rsidR="00A51C95" w:rsidRPr="003D0D95" w:rsidRDefault="00A51C95" w:rsidP="008F781C">
      <w:pPr>
        <w:spacing w:after="0"/>
        <w:jc w:val="both"/>
        <w:rPr>
          <w:rFonts w:cstheme="minorHAnsi"/>
        </w:rPr>
      </w:pPr>
    </w:p>
    <w:p w14:paraId="64583793" w14:textId="1645657C" w:rsidR="00A51C95" w:rsidRPr="003D0D95" w:rsidRDefault="00A51C95" w:rsidP="008F781C">
      <w:pPr>
        <w:pStyle w:val="Paragraphedeliste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3D0D95">
        <w:rPr>
          <w:rFonts w:cstheme="minorHAnsi"/>
        </w:rPr>
        <w:t>Coordonner, sous l’autorité du Directeur</w:t>
      </w:r>
      <w:r w:rsidR="003B09F6">
        <w:rPr>
          <w:rFonts w:cstheme="minorHAnsi"/>
        </w:rPr>
        <w:t>,</w:t>
      </w:r>
      <w:r w:rsidRPr="003D0D95">
        <w:rPr>
          <w:rFonts w:cstheme="minorHAnsi"/>
        </w:rPr>
        <w:t xml:space="preserve"> les services des cours et de l’Antenne « Campus France » qui concernent 6 enseignants et 2 agents « Campus »</w:t>
      </w:r>
      <w:r w:rsidR="003B09F6">
        <w:rPr>
          <w:rFonts w:cstheme="minorHAnsi"/>
        </w:rPr>
        <w:t> ;</w:t>
      </w:r>
    </w:p>
    <w:p w14:paraId="673FACEC" w14:textId="358394B1" w:rsidR="003D0D95" w:rsidRDefault="00A51C95" w:rsidP="008F781C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 w:rsidRPr="003D0D95">
        <w:rPr>
          <w:rFonts w:cstheme="minorHAnsi"/>
        </w:rPr>
        <w:t xml:space="preserve">Assurer la conduite du dispositif « Campus France » dans son format dématérialisé : Information, orientation, inscription, suivi des dossiers en ligne, paiement, entretiens, interface avec « Campus France » </w:t>
      </w:r>
      <w:r w:rsidR="003B09F6">
        <w:rPr>
          <w:rFonts w:cstheme="minorHAnsi"/>
        </w:rPr>
        <w:t xml:space="preserve">à </w:t>
      </w:r>
      <w:r w:rsidRPr="003D0D95">
        <w:rPr>
          <w:rFonts w:cstheme="minorHAnsi"/>
        </w:rPr>
        <w:t>Kinshasa</w:t>
      </w:r>
      <w:r w:rsidR="003B09F6">
        <w:rPr>
          <w:rFonts w:cstheme="minorHAnsi"/>
        </w:rPr>
        <w:t> ;</w:t>
      </w:r>
    </w:p>
    <w:p w14:paraId="191C7600" w14:textId="5A42AD67" w:rsidR="00186EAD" w:rsidRPr="00186EAD" w:rsidRDefault="00A51C95" w:rsidP="008F781C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  <w:bCs/>
        </w:rPr>
      </w:pPr>
      <w:r w:rsidRPr="00186EAD">
        <w:rPr>
          <w:rFonts w:cstheme="minorHAnsi"/>
        </w:rPr>
        <w:t>Impulser et animer les projets de cours de langues conduits par l’A</w:t>
      </w:r>
      <w:r w:rsidR="003B09F6">
        <w:rPr>
          <w:rFonts w:cstheme="minorHAnsi"/>
        </w:rPr>
        <w:t xml:space="preserve">lliance française </w:t>
      </w:r>
      <w:r w:rsidRPr="00186EAD">
        <w:rPr>
          <w:rFonts w:cstheme="minorHAnsi"/>
        </w:rPr>
        <w:t>de Kisangani</w:t>
      </w:r>
      <w:r w:rsidR="003B09F6">
        <w:rPr>
          <w:rFonts w:cstheme="minorHAnsi"/>
        </w:rPr>
        <w:t xml:space="preserve"> </w:t>
      </w:r>
      <w:r w:rsidRPr="00186EAD">
        <w:rPr>
          <w:rFonts w:cstheme="minorHAnsi"/>
        </w:rPr>
        <w:t>: Assurer la mise en œuvre et le suivi des projets (conventions, engagements, coordination technique) avec le coordonnateur des cours</w:t>
      </w:r>
      <w:r w:rsidR="003B09F6">
        <w:rPr>
          <w:rFonts w:cstheme="minorHAnsi"/>
        </w:rPr>
        <w:t> ;</w:t>
      </w:r>
      <w:r w:rsidRPr="00186EAD">
        <w:rPr>
          <w:rFonts w:cstheme="minorHAnsi"/>
        </w:rPr>
        <w:t xml:space="preserve"> Développer de nouvelles offres de cours et certifications</w:t>
      </w:r>
      <w:r w:rsidR="003B09F6">
        <w:rPr>
          <w:rFonts w:cstheme="minorHAnsi"/>
        </w:rPr>
        <w:t> ;</w:t>
      </w:r>
      <w:r w:rsidRPr="00186EAD">
        <w:rPr>
          <w:rFonts w:cstheme="minorHAnsi"/>
        </w:rPr>
        <w:t xml:space="preserve"> </w:t>
      </w:r>
    </w:p>
    <w:p w14:paraId="1C605850" w14:textId="05D27037" w:rsidR="00186EAD" w:rsidRPr="00657ACA" w:rsidRDefault="00A51C95" w:rsidP="008F781C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 w:rsidRPr="00186EAD">
        <w:rPr>
          <w:rFonts w:cstheme="minorHAnsi"/>
        </w:rPr>
        <w:t>Assurer le marketing des cours de langues et de l’espace « Campus France"</w:t>
      </w:r>
      <w:r w:rsidR="00186EAD">
        <w:rPr>
          <w:rFonts w:cstheme="minorHAnsi"/>
        </w:rPr>
        <w:t> :</w:t>
      </w:r>
      <w:r w:rsidR="003B09F6">
        <w:rPr>
          <w:rFonts w:cstheme="minorHAnsi"/>
        </w:rPr>
        <w:t xml:space="preserve"> </w:t>
      </w:r>
      <w:r w:rsidRPr="003B09F6">
        <w:rPr>
          <w:rFonts w:cstheme="minorHAnsi"/>
        </w:rPr>
        <w:t>Etude de marché, enquêtes de satisfaction afin de développer une offre adaptée à la demande et d’évaluer l’adéquation de l’offre de l’Alliance française avec celle-ci</w:t>
      </w:r>
      <w:r w:rsidR="003B09F6" w:rsidRPr="003B09F6">
        <w:rPr>
          <w:rFonts w:cstheme="minorHAnsi"/>
        </w:rPr>
        <w:t> ;</w:t>
      </w:r>
      <w:r w:rsidR="003B09F6">
        <w:rPr>
          <w:rFonts w:cstheme="minorHAnsi"/>
        </w:rPr>
        <w:t xml:space="preserve"> </w:t>
      </w:r>
      <w:r w:rsidRPr="003B09F6">
        <w:rPr>
          <w:rFonts w:cstheme="minorHAnsi"/>
        </w:rPr>
        <w:t xml:space="preserve">Démarchage des cours de langues en direction du privé, du secteur minier, des ONG... </w:t>
      </w:r>
    </w:p>
    <w:p w14:paraId="6C3860F4" w14:textId="77777777" w:rsidR="00A51C95" w:rsidRPr="00186EAD" w:rsidRDefault="00A51C95" w:rsidP="008F781C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186EAD">
        <w:rPr>
          <w:rFonts w:cstheme="minorHAnsi"/>
        </w:rPr>
        <w:t>Prospection pour les cours institutionnels (ministères, universités, hôtels, banques, assurances, …).</w:t>
      </w:r>
    </w:p>
    <w:p w14:paraId="0D4A9076" w14:textId="2735B787" w:rsidR="00A51C95" w:rsidRPr="003B09F6" w:rsidRDefault="00A51C95" w:rsidP="008F781C">
      <w:pPr>
        <w:pStyle w:val="Paragraphedeliste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3D0D95">
        <w:rPr>
          <w:rFonts w:cstheme="minorHAnsi"/>
        </w:rPr>
        <w:t>Information et orientation auprès des étudiants.</w:t>
      </w:r>
    </w:p>
    <w:p w14:paraId="0094A9E1" w14:textId="1F9069F2" w:rsidR="00A51C95" w:rsidRPr="00186EAD" w:rsidRDefault="00186EAD" w:rsidP="008F781C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>
        <w:rPr>
          <w:rFonts w:cstheme="minorHAnsi"/>
        </w:rPr>
        <w:t>A</w:t>
      </w:r>
      <w:r w:rsidR="00A51C95" w:rsidRPr="00186EAD">
        <w:rPr>
          <w:rFonts w:cstheme="minorHAnsi"/>
        </w:rPr>
        <w:t xml:space="preserve">ccompagner les équipes en place dans le département des cours de langue et de l’Antenne « Campus France ». </w:t>
      </w:r>
    </w:p>
    <w:p w14:paraId="6245DA41" w14:textId="65839BA1" w:rsidR="00A51C95" w:rsidRPr="00186EAD" w:rsidRDefault="00A51C95" w:rsidP="008F781C">
      <w:pPr>
        <w:pStyle w:val="Paragraphedeliste"/>
        <w:numPr>
          <w:ilvl w:val="0"/>
          <w:numId w:val="39"/>
        </w:numPr>
        <w:spacing w:line="240" w:lineRule="auto"/>
        <w:jc w:val="both"/>
        <w:rPr>
          <w:rFonts w:cstheme="minorHAnsi"/>
        </w:rPr>
      </w:pPr>
      <w:r w:rsidRPr="00186EAD">
        <w:rPr>
          <w:rFonts w:cstheme="minorHAnsi"/>
        </w:rPr>
        <w:t>Suivi et organisation des certifications : DELF/DALF – DELF Prim</w:t>
      </w:r>
      <w:r w:rsidR="003B09F6">
        <w:rPr>
          <w:rFonts w:cstheme="minorHAnsi"/>
        </w:rPr>
        <w:t>.</w:t>
      </w:r>
    </w:p>
    <w:p w14:paraId="6632335B" w14:textId="75663FA5" w:rsidR="00512A27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</w:pPr>
      <w:r w:rsidRPr="00186EAD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Durée de la mission</w:t>
      </w: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 :</w:t>
      </w:r>
      <w:r w:rsidRPr="003D0D95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 xml:space="preserve"> </w:t>
      </w:r>
      <w:r w:rsidR="003408BF" w:rsidRPr="003D0D95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>24 mois</w:t>
      </w:r>
      <w:r w:rsidR="00657ACA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>.</w:t>
      </w:r>
    </w:p>
    <w:p w14:paraId="2EE920E5" w14:textId="77777777" w:rsidR="00512A27" w:rsidRPr="003D0D95" w:rsidRDefault="00512A27" w:rsidP="008F781C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</w:pPr>
    </w:p>
    <w:p w14:paraId="4DB57E25" w14:textId="1DBD842D" w:rsidR="00512A27" w:rsidRPr="003D0D95" w:rsidRDefault="00512A27" w:rsidP="008F781C">
      <w:pPr>
        <w:spacing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186EAD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Lieu de mission</w:t>
      </w: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 :</w:t>
      </w:r>
      <w:r w:rsidR="00606EBC" w:rsidRPr="003D0D95">
        <w:rPr>
          <w:rFonts w:cstheme="minorHAnsi"/>
        </w:rPr>
        <w:t xml:space="preserve"> </w:t>
      </w:r>
      <w:r w:rsidR="00606EBC" w:rsidRPr="003D0D95">
        <w:rPr>
          <w:rFonts w:cstheme="minorHAnsi"/>
          <w:sz w:val="20"/>
        </w:rPr>
        <w:t xml:space="preserve"> </w:t>
      </w:r>
      <w:r w:rsidR="00606EBC" w:rsidRPr="003D0D95">
        <w:rPr>
          <w:rFonts w:cstheme="minorHAnsi"/>
        </w:rPr>
        <w:t>Kisangani</w:t>
      </w:r>
      <w:r w:rsidR="00606EBC" w:rsidRPr="003D0D95">
        <w:rPr>
          <w:rFonts w:cstheme="minorHAnsi"/>
          <w:bCs/>
        </w:rPr>
        <w:t xml:space="preserve"> </w:t>
      </w:r>
      <w:r w:rsidR="00657ACA">
        <w:rPr>
          <w:rFonts w:cstheme="minorHAnsi"/>
          <w:bCs/>
        </w:rPr>
        <w:t xml:space="preserve">et </w:t>
      </w:r>
      <w:r w:rsidR="00606EBC" w:rsidRPr="003D0D95">
        <w:rPr>
          <w:rFonts w:cstheme="minorHAnsi"/>
          <w:bCs/>
        </w:rPr>
        <w:t xml:space="preserve">Matadi </w:t>
      </w:r>
      <w:r w:rsidR="00657ACA">
        <w:rPr>
          <w:rFonts w:cstheme="minorHAnsi"/>
          <w:bCs/>
        </w:rPr>
        <w:t>(République Démocratique du Congo).</w:t>
      </w:r>
    </w:p>
    <w:p w14:paraId="68DC9DBA" w14:textId="77777777" w:rsidR="00512A27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r w:rsidRPr="00186EAD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Disponibilité</w:t>
      </w: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 xml:space="preserve"> : </w:t>
      </w:r>
    </w:p>
    <w:p w14:paraId="685FA352" w14:textId="17ABE8DA" w:rsidR="0076008E" w:rsidRPr="003D0D95" w:rsidRDefault="0076008E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 xml:space="preserve">Participation obligatoire au stage de préparation à l’expérience de volontariat à l’international du </w:t>
      </w:r>
      <w:r w:rsidR="00606EBC" w:rsidRPr="003D0D95">
        <w:rPr>
          <w:rFonts w:eastAsia="Times New Roman" w:cstheme="minorHAnsi"/>
          <w:lang w:eastAsia="fr-FR"/>
        </w:rPr>
        <w:t xml:space="preserve">30 mars au 03 avril 2020 </w:t>
      </w:r>
      <w:r w:rsidRPr="003D0D95">
        <w:rPr>
          <w:rFonts w:eastAsia="Times New Roman" w:cstheme="minorHAnsi"/>
          <w:lang w:eastAsia="fr-FR"/>
        </w:rPr>
        <w:t xml:space="preserve">en région parisienne. </w:t>
      </w:r>
    </w:p>
    <w:p w14:paraId="72E0C7D5" w14:textId="77777777" w:rsidR="00A75BC9" w:rsidRPr="003D0D95" w:rsidRDefault="00A75BC9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</w:p>
    <w:p w14:paraId="345F2D71" w14:textId="77777777" w:rsidR="00512A27" w:rsidRPr="003D0D95" w:rsidRDefault="00CE2103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Profil du (de la) candidat(e)</w:t>
      </w:r>
    </w:p>
    <w:p w14:paraId="425F13A7" w14:textId="77777777" w:rsidR="00512A27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</w:pPr>
    </w:p>
    <w:p w14:paraId="18385C24" w14:textId="2882148C" w:rsidR="00606EBC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cstheme="minorHAnsi"/>
          <w:b/>
          <w:color w:val="002F60"/>
          <w:sz w:val="24"/>
          <w:szCs w:val="24"/>
        </w:rPr>
      </w:pP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Formation requise</w:t>
      </w:r>
      <w:r w:rsidR="00606EBC"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 xml:space="preserve"> :  </w:t>
      </w:r>
      <w:r w:rsidR="00606EBC" w:rsidRPr="003D0D95">
        <w:rPr>
          <w:rFonts w:eastAsia="Times New Roman" w:cstheme="minorHAnsi"/>
          <w:lang w:eastAsia="fr-FR"/>
        </w:rPr>
        <w:t>BAC + 4</w:t>
      </w:r>
      <w:r w:rsidR="00606EBC" w:rsidRPr="003D0D95">
        <w:rPr>
          <w:rFonts w:cstheme="minorHAnsi"/>
          <w:b/>
          <w:color w:val="002F60"/>
          <w:sz w:val="24"/>
          <w:szCs w:val="24"/>
        </w:rPr>
        <w:t xml:space="preserve"> </w:t>
      </w:r>
      <w:r w:rsidR="00606EBC" w:rsidRPr="003D0D95">
        <w:rPr>
          <w:rFonts w:cstheme="minorHAnsi"/>
          <w:color w:val="002F60"/>
          <w:sz w:val="24"/>
          <w:szCs w:val="24"/>
        </w:rPr>
        <w:t xml:space="preserve"> </w:t>
      </w:r>
    </w:p>
    <w:p w14:paraId="39C1DDBB" w14:textId="15AD5108" w:rsidR="00512A27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Expérience(s) p</w:t>
      </w:r>
      <w:r w:rsidR="00CE2103"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rofessionnelle(s) souhaitée(s)</w:t>
      </w:r>
      <w:r w:rsidR="00657ACA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 :</w:t>
      </w:r>
    </w:p>
    <w:p w14:paraId="4709C18B" w14:textId="6AC88A44" w:rsidR="00606EBC" w:rsidRPr="003D0D95" w:rsidRDefault="003D0D95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lang w:eastAsia="fr-FR"/>
        </w:rPr>
        <w:t>Enseignement – Orientation – F.L.E. – Management – Pilotage de projets. Tutorat – Formation linguistique</w:t>
      </w:r>
      <w:r w:rsidR="00657ACA">
        <w:rPr>
          <w:rFonts w:eastAsia="Times New Roman" w:cstheme="minorHAnsi"/>
          <w:lang w:eastAsia="fr-FR"/>
        </w:rPr>
        <w:t xml:space="preserve">. </w:t>
      </w:r>
    </w:p>
    <w:p w14:paraId="2CDA37FA" w14:textId="2A6D5574" w:rsidR="00606EBC" w:rsidRPr="00657ACA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lastRenderedPageBreak/>
        <w:t>Compé</w:t>
      </w:r>
      <w:r w:rsidR="00CE2103"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tences principales recherchées</w:t>
      </w:r>
    </w:p>
    <w:p w14:paraId="7B83EC04" w14:textId="77777777" w:rsidR="00606EBC" w:rsidRPr="003D0D95" w:rsidRDefault="00606EBC" w:rsidP="008F781C">
      <w:pPr>
        <w:pStyle w:val="Paragraphedeliste"/>
        <w:numPr>
          <w:ilvl w:val="0"/>
          <w:numId w:val="41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 xml:space="preserve">Négociation – Communication </w:t>
      </w:r>
    </w:p>
    <w:p w14:paraId="6EED5E42" w14:textId="77777777" w:rsidR="00606EBC" w:rsidRPr="003D0D95" w:rsidRDefault="00606EBC" w:rsidP="008F781C">
      <w:pPr>
        <w:pStyle w:val="Paragraphedeliste"/>
        <w:numPr>
          <w:ilvl w:val="0"/>
          <w:numId w:val="41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 xml:space="preserve">Animation – Formation </w:t>
      </w:r>
    </w:p>
    <w:p w14:paraId="50EFC311" w14:textId="77777777" w:rsidR="00606EBC" w:rsidRPr="003D0D95" w:rsidRDefault="00606EBC" w:rsidP="008F781C">
      <w:pPr>
        <w:pStyle w:val="Paragraphedeliste"/>
        <w:numPr>
          <w:ilvl w:val="0"/>
          <w:numId w:val="41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 xml:space="preserve">Suivi et évaluation </w:t>
      </w:r>
    </w:p>
    <w:p w14:paraId="07B73DDC" w14:textId="77777777" w:rsidR="00606EBC" w:rsidRPr="003D0D95" w:rsidRDefault="00606EBC" w:rsidP="008F781C">
      <w:pPr>
        <w:pStyle w:val="Paragraphedeliste"/>
        <w:numPr>
          <w:ilvl w:val="0"/>
          <w:numId w:val="41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 xml:space="preserve">Organisation </w:t>
      </w:r>
    </w:p>
    <w:p w14:paraId="0F874B6A" w14:textId="77777777" w:rsidR="00606EBC" w:rsidRPr="003D0D95" w:rsidRDefault="00606EBC" w:rsidP="008F781C">
      <w:pPr>
        <w:pStyle w:val="Paragraphedeliste"/>
        <w:numPr>
          <w:ilvl w:val="0"/>
          <w:numId w:val="41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>Encadrement d’équipes</w:t>
      </w:r>
    </w:p>
    <w:p w14:paraId="7D345FF6" w14:textId="6454DD2E" w:rsidR="00606EBC" w:rsidRPr="003D0D95" w:rsidRDefault="00606EBC" w:rsidP="008F781C">
      <w:pPr>
        <w:pStyle w:val="Paragraphedeliste"/>
        <w:numPr>
          <w:ilvl w:val="0"/>
          <w:numId w:val="41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>Expert outil informatique</w:t>
      </w:r>
      <w:r w:rsidR="00657ACA">
        <w:rPr>
          <w:rFonts w:eastAsia="Times New Roman" w:cstheme="minorHAnsi"/>
          <w:lang w:eastAsia="fr-FR"/>
        </w:rPr>
        <w:t> :</w:t>
      </w:r>
      <w:r w:rsidRPr="003D0D95">
        <w:rPr>
          <w:rFonts w:eastAsia="Times New Roman" w:cstheme="minorHAnsi"/>
          <w:lang w:eastAsia="fr-FR"/>
        </w:rPr>
        <w:t xml:space="preserve"> logiciels standards + photos et montage. </w:t>
      </w:r>
    </w:p>
    <w:p w14:paraId="5CBB2822" w14:textId="038455FC" w:rsidR="00FE75C6" w:rsidRDefault="00606EBC" w:rsidP="008F781C">
      <w:pPr>
        <w:pStyle w:val="Paragraphedeliste"/>
        <w:numPr>
          <w:ilvl w:val="0"/>
          <w:numId w:val="41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>Utilisation des réseaux sociaux</w:t>
      </w:r>
    </w:p>
    <w:p w14:paraId="06E34478" w14:textId="77777777" w:rsidR="00186EAD" w:rsidRPr="003D0D95" w:rsidRDefault="00186EAD" w:rsidP="008F781C">
      <w:pPr>
        <w:pStyle w:val="Paragraphedeliste"/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</w:p>
    <w:p w14:paraId="66178E2F" w14:textId="6F58D8BC" w:rsidR="00512A27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La</w:t>
      </w:r>
      <w:r w:rsidR="00CE2103"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ngue(s) souhaitée(s) et niveau</w:t>
      </w:r>
    </w:p>
    <w:p w14:paraId="3E7F90CB" w14:textId="77777777" w:rsidR="003D0D95" w:rsidRPr="003D0D95" w:rsidRDefault="003D0D95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</w:pPr>
    </w:p>
    <w:p w14:paraId="6A5C1F3D" w14:textId="097E490B" w:rsidR="0070038D" w:rsidRPr="003D0D95" w:rsidRDefault="003D0D95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3D0D95">
        <w:rPr>
          <w:rFonts w:eastAsia="Times New Roman" w:cstheme="minorHAnsi"/>
          <w:lang w:eastAsia="fr-FR"/>
        </w:rPr>
        <w:t>Anglais B</w:t>
      </w:r>
      <w:proofErr w:type="gramStart"/>
      <w:r w:rsidRPr="003D0D95">
        <w:rPr>
          <w:rFonts w:eastAsia="Times New Roman" w:cstheme="minorHAnsi"/>
          <w:lang w:eastAsia="fr-FR"/>
        </w:rPr>
        <w:t>1 ,</w:t>
      </w:r>
      <w:proofErr w:type="gramEnd"/>
      <w:r w:rsidRPr="003D0D95">
        <w:rPr>
          <w:rFonts w:eastAsia="Times New Roman" w:cstheme="minorHAnsi"/>
          <w:lang w:eastAsia="fr-FR"/>
        </w:rPr>
        <w:t xml:space="preserve"> l’Ingala ou Swahili serait un atout</w:t>
      </w:r>
    </w:p>
    <w:p w14:paraId="4CC4E417" w14:textId="77777777" w:rsidR="003D0D95" w:rsidRPr="003D0D95" w:rsidRDefault="003D0D95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</w:p>
    <w:p w14:paraId="63A1964F" w14:textId="77777777" w:rsidR="003D0D95" w:rsidRPr="003D0D95" w:rsidRDefault="003D0D95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  <w:t>Autre(s) impératif(s) : (permis, etc.)</w:t>
      </w:r>
    </w:p>
    <w:p w14:paraId="49103488" w14:textId="77777777" w:rsidR="003D0D95" w:rsidRPr="00657ACA" w:rsidRDefault="003D0D95" w:rsidP="008F781C">
      <w:pPr>
        <w:pStyle w:val="Paragraphedeliste"/>
        <w:numPr>
          <w:ilvl w:val="0"/>
          <w:numId w:val="40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657ACA">
        <w:rPr>
          <w:rFonts w:eastAsia="Times New Roman" w:cstheme="minorHAnsi"/>
          <w:lang w:eastAsia="fr-FR"/>
        </w:rPr>
        <w:t xml:space="preserve">Ouverture d’esprit, curieux </w:t>
      </w:r>
    </w:p>
    <w:p w14:paraId="0DBC2B76" w14:textId="77777777" w:rsidR="003D0D95" w:rsidRPr="00657ACA" w:rsidRDefault="003D0D95" w:rsidP="008F781C">
      <w:pPr>
        <w:pStyle w:val="Paragraphedeliste"/>
        <w:numPr>
          <w:ilvl w:val="0"/>
          <w:numId w:val="40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657ACA">
        <w:rPr>
          <w:rFonts w:eastAsia="Times New Roman" w:cstheme="minorHAnsi"/>
          <w:lang w:eastAsia="fr-FR"/>
        </w:rPr>
        <w:t>Esprit d’initiative</w:t>
      </w:r>
    </w:p>
    <w:p w14:paraId="06DC107B" w14:textId="77777777" w:rsidR="003D0D95" w:rsidRPr="00657ACA" w:rsidRDefault="003D0D95" w:rsidP="008F781C">
      <w:pPr>
        <w:pStyle w:val="Paragraphedeliste"/>
        <w:numPr>
          <w:ilvl w:val="0"/>
          <w:numId w:val="40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657ACA">
        <w:rPr>
          <w:rFonts w:eastAsia="Times New Roman" w:cstheme="minorHAnsi"/>
          <w:lang w:eastAsia="fr-FR"/>
        </w:rPr>
        <w:t>Communicatif</w:t>
      </w:r>
    </w:p>
    <w:p w14:paraId="43710484" w14:textId="77777777" w:rsidR="003D0D95" w:rsidRPr="00657ACA" w:rsidRDefault="003D0D95" w:rsidP="008F781C">
      <w:pPr>
        <w:pStyle w:val="Paragraphedeliste"/>
        <w:numPr>
          <w:ilvl w:val="0"/>
          <w:numId w:val="40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657ACA">
        <w:rPr>
          <w:rFonts w:eastAsia="Times New Roman" w:cstheme="minorHAnsi"/>
          <w:lang w:eastAsia="fr-FR"/>
        </w:rPr>
        <w:t>Discrétion, droit de réserve</w:t>
      </w:r>
    </w:p>
    <w:p w14:paraId="61C720E1" w14:textId="77777777" w:rsidR="003D0D95" w:rsidRPr="00657ACA" w:rsidRDefault="003D0D95" w:rsidP="008F781C">
      <w:pPr>
        <w:pStyle w:val="Paragraphedeliste"/>
        <w:numPr>
          <w:ilvl w:val="0"/>
          <w:numId w:val="40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657ACA">
        <w:rPr>
          <w:rFonts w:eastAsia="Times New Roman" w:cstheme="minorHAnsi"/>
          <w:lang w:eastAsia="fr-FR"/>
        </w:rPr>
        <w:t>Compétences administratives et organisationnelles indispensables</w:t>
      </w:r>
    </w:p>
    <w:p w14:paraId="2F454B47" w14:textId="77777777" w:rsidR="003D0D95" w:rsidRPr="00657ACA" w:rsidRDefault="003D0D95" w:rsidP="008F781C">
      <w:pPr>
        <w:pStyle w:val="Paragraphedeliste"/>
        <w:numPr>
          <w:ilvl w:val="0"/>
          <w:numId w:val="40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657ACA">
        <w:rPr>
          <w:rFonts w:eastAsia="Times New Roman" w:cstheme="minorHAnsi"/>
          <w:lang w:eastAsia="fr-FR"/>
        </w:rPr>
        <w:t>Permis B</w:t>
      </w:r>
    </w:p>
    <w:p w14:paraId="1065C015" w14:textId="77777777" w:rsidR="003D0D95" w:rsidRPr="00657ACA" w:rsidRDefault="003D0D95" w:rsidP="008F781C">
      <w:pPr>
        <w:pStyle w:val="Paragraphedeliste"/>
        <w:numPr>
          <w:ilvl w:val="0"/>
          <w:numId w:val="40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657ACA">
        <w:rPr>
          <w:rFonts w:eastAsia="Times New Roman" w:cstheme="minorHAnsi"/>
          <w:lang w:eastAsia="fr-FR"/>
        </w:rPr>
        <w:t>Adaptabilité à des contextes particuliers et liés à l’isolement</w:t>
      </w:r>
    </w:p>
    <w:p w14:paraId="2A869E93" w14:textId="77777777" w:rsidR="003D0D95" w:rsidRPr="00657ACA" w:rsidRDefault="003D0D95" w:rsidP="008F781C">
      <w:pPr>
        <w:pStyle w:val="Paragraphedeliste"/>
        <w:numPr>
          <w:ilvl w:val="0"/>
          <w:numId w:val="40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  <w:r w:rsidRPr="00657ACA">
        <w:rPr>
          <w:rFonts w:eastAsia="Times New Roman" w:cstheme="minorHAnsi"/>
          <w:lang w:eastAsia="fr-FR"/>
        </w:rPr>
        <w:t xml:space="preserve">Très forte autonomie dans le travail et au quotidien. </w:t>
      </w:r>
    </w:p>
    <w:p w14:paraId="607AD747" w14:textId="77777777" w:rsidR="003D0D95" w:rsidRPr="003D0D95" w:rsidRDefault="003D0D95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lang w:eastAsia="fr-FR"/>
        </w:rPr>
      </w:pPr>
    </w:p>
    <w:p w14:paraId="3B7DC886" w14:textId="77777777" w:rsidR="00512A27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u w:val="single"/>
          <w:lang w:eastAsia="fr-FR"/>
        </w:rPr>
      </w:pPr>
      <w:r w:rsidRPr="003D0D95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Conditions du contrat de VSI</w:t>
      </w:r>
    </w:p>
    <w:p w14:paraId="63828A4E" w14:textId="77777777" w:rsidR="00512A27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</w:p>
    <w:p w14:paraId="2200B312" w14:textId="77777777" w:rsidR="00512A27" w:rsidRPr="003D0D95" w:rsidRDefault="00512A27" w:rsidP="008F781C">
      <w:pPr>
        <w:pStyle w:val="Paragraphedeliste"/>
        <w:numPr>
          <w:ilvl w:val="0"/>
          <w:numId w:val="7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bookmarkStart w:id="1" w:name="_GoBack"/>
      <w:r w:rsidRPr="003D0D95">
        <w:rPr>
          <w:rFonts w:eastAsia="Times New Roman" w:cstheme="minorHAnsi"/>
          <w:color w:val="333333"/>
          <w:lang w:eastAsia="fr-FR"/>
        </w:rPr>
        <w:t xml:space="preserve">Statut du Volontaire de la Solidarité Internationale </w:t>
      </w:r>
      <w:bookmarkEnd w:id="1"/>
      <w:r w:rsidRPr="003D0D95">
        <w:rPr>
          <w:rFonts w:eastAsia="Times New Roman" w:cstheme="minorHAnsi"/>
          <w:color w:val="333333"/>
          <w:lang w:eastAsia="fr-FR"/>
        </w:rPr>
        <w:t>(loi de 2005) ;</w:t>
      </w:r>
    </w:p>
    <w:p w14:paraId="0FE28020" w14:textId="77777777" w:rsidR="00512A27" w:rsidRPr="003D0D95" w:rsidRDefault="00512A27" w:rsidP="008F781C">
      <w:pPr>
        <w:pStyle w:val="Paragraphedeliste"/>
        <w:numPr>
          <w:ilvl w:val="0"/>
          <w:numId w:val="7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r w:rsidRPr="003D0D95">
        <w:rPr>
          <w:rFonts w:eastAsia="Times New Roman" w:cstheme="minorHAnsi"/>
          <w:color w:val="333333"/>
          <w:lang w:eastAsia="fr-FR"/>
        </w:rPr>
        <w:t>Indemnité d’installation et indemnité de réinstallation au retour ;</w:t>
      </w:r>
    </w:p>
    <w:p w14:paraId="7F5A0325" w14:textId="77777777" w:rsidR="00512A27" w:rsidRPr="003D0D95" w:rsidRDefault="00512A27" w:rsidP="008F781C">
      <w:pPr>
        <w:pStyle w:val="Paragraphedeliste"/>
        <w:numPr>
          <w:ilvl w:val="0"/>
          <w:numId w:val="7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r w:rsidRPr="003D0D95">
        <w:rPr>
          <w:rFonts w:eastAsia="Times New Roman" w:cstheme="minorHAnsi"/>
          <w:color w:val="333333"/>
          <w:lang w:eastAsia="fr-FR"/>
        </w:rPr>
        <w:t>Indemnité mensuelle de subsistance : cette indemnité n’a pas le caractère d’un salaire ou d’une rémunération, et permet d’accomplir la mission dans des conditions de vie décentes ;</w:t>
      </w:r>
    </w:p>
    <w:p w14:paraId="3B379322" w14:textId="77777777" w:rsidR="00512A27" w:rsidRPr="003D0D95" w:rsidRDefault="00512A27" w:rsidP="008F781C">
      <w:pPr>
        <w:pStyle w:val="Paragraphedeliste"/>
        <w:numPr>
          <w:ilvl w:val="0"/>
          <w:numId w:val="7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r w:rsidRPr="003D0D95">
        <w:rPr>
          <w:rFonts w:eastAsia="Times New Roman" w:cstheme="minorHAnsi"/>
          <w:color w:val="333333"/>
          <w:lang w:eastAsia="fr-FR"/>
        </w:rPr>
        <w:t>Couverture sociale (mutuelle complémentaire, assurance rapatriement, assurance vieillesse) ;</w:t>
      </w:r>
    </w:p>
    <w:p w14:paraId="5E146062" w14:textId="77777777" w:rsidR="00512A27" w:rsidRPr="003D0D95" w:rsidRDefault="00512A27" w:rsidP="008F781C">
      <w:pPr>
        <w:pStyle w:val="Paragraphedeliste"/>
        <w:numPr>
          <w:ilvl w:val="0"/>
          <w:numId w:val="7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r w:rsidRPr="003D0D95">
        <w:rPr>
          <w:rFonts w:eastAsia="Times New Roman" w:cstheme="minorHAnsi"/>
          <w:color w:val="333333"/>
          <w:lang w:eastAsia="fr-FR"/>
        </w:rPr>
        <w:t>Fourniture du logement ;</w:t>
      </w:r>
    </w:p>
    <w:p w14:paraId="4EC2720F" w14:textId="77777777" w:rsidR="00512A27" w:rsidRPr="003D0D95" w:rsidRDefault="00512A27" w:rsidP="008F781C">
      <w:pPr>
        <w:pStyle w:val="Paragraphedeliste"/>
        <w:numPr>
          <w:ilvl w:val="0"/>
          <w:numId w:val="7"/>
        </w:num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r w:rsidRPr="003D0D95">
        <w:rPr>
          <w:rFonts w:eastAsia="Times New Roman" w:cstheme="minorHAnsi"/>
          <w:color w:val="333333"/>
          <w:lang w:eastAsia="fr-FR"/>
        </w:rPr>
        <w:t>Frais de voyage 1 aller-retour entre le lieu de résidence et le lieu d’affectation.</w:t>
      </w:r>
    </w:p>
    <w:p w14:paraId="149E76DA" w14:textId="77777777" w:rsidR="00512A27" w:rsidRPr="003D0D95" w:rsidRDefault="00512A27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</w:p>
    <w:p w14:paraId="1E425506" w14:textId="77777777" w:rsidR="00E21015" w:rsidRPr="003D0D95" w:rsidRDefault="00F73D01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color w:val="333333"/>
          <w:u w:val="single"/>
          <w:lang w:eastAsia="fr-FR"/>
        </w:rPr>
      </w:pPr>
      <w:r w:rsidRPr="003D0D95">
        <w:rPr>
          <w:rFonts w:eastAsia="Times New Roman" w:cstheme="minorHAnsi"/>
          <w:b/>
          <w:color w:val="333333"/>
          <w:u w:val="single"/>
          <w:lang w:eastAsia="fr-FR"/>
        </w:rPr>
        <w:t xml:space="preserve">Pour </w:t>
      </w:r>
      <w:r w:rsidRPr="003D0D95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lang w:eastAsia="fr-FR"/>
        </w:rPr>
        <w:t>candidater</w:t>
      </w:r>
    </w:p>
    <w:p w14:paraId="71C49A1F" w14:textId="77777777" w:rsidR="00F73D01" w:rsidRPr="003D0D95" w:rsidRDefault="00F73D01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fr-FR"/>
        </w:rPr>
      </w:pPr>
    </w:p>
    <w:p w14:paraId="1E599A63" w14:textId="77777777" w:rsidR="00E21015" w:rsidRPr="003D0D95" w:rsidRDefault="00BA24C8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fr-FR"/>
        </w:rPr>
      </w:pPr>
      <w:r w:rsidRPr="003D0D95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>CV et lettre de motivation</w:t>
      </w:r>
      <w:r w:rsidR="00E21015" w:rsidRPr="003D0D95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 xml:space="preserve"> à envoyer à : </w:t>
      </w:r>
      <w:hyperlink r:id="rId6" w:history="1">
        <w:r w:rsidR="00E21015" w:rsidRPr="003D0D95">
          <w:rPr>
            <w:rFonts w:eastAsia="Times New Roman" w:cstheme="minorHAnsi"/>
            <w:bCs/>
            <w:color w:val="990000"/>
            <w:u w:val="single"/>
            <w:bdr w:val="none" w:sz="0" w:space="0" w:color="auto" w:frame="1"/>
            <w:lang w:eastAsia="fr-FR"/>
          </w:rPr>
          <w:t>candidatures@france-volontaires.org</w:t>
        </w:r>
      </w:hyperlink>
    </w:p>
    <w:p w14:paraId="6E849D02" w14:textId="77777777" w:rsidR="00BA24C8" w:rsidRPr="003D0D95" w:rsidRDefault="00BA24C8" w:rsidP="008F781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</w:pPr>
    </w:p>
    <w:p w14:paraId="708835C8" w14:textId="7A63AD94" w:rsidR="001A2B52" w:rsidRPr="003D0D95" w:rsidRDefault="00BA24C8" w:rsidP="008F781C">
      <w:pPr>
        <w:shd w:val="clear" w:color="auto" w:fill="FCFCFC"/>
        <w:spacing w:after="0" w:line="240" w:lineRule="auto"/>
        <w:jc w:val="both"/>
        <w:textAlignment w:val="baseline"/>
        <w:rPr>
          <w:rFonts w:cstheme="minorHAnsi"/>
        </w:rPr>
      </w:pPr>
      <w:r w:rsidRPr="003D0D95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>Merci d’i</w:t>
      </w:r>
      <w:r w:rsidR="00E21015" w:rsidRPr="003D0D95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>ndiquer en objet de votre mail : « </w:t>
      </w:r>
      <w:r w:rsidR="00657ACA" w:rsidRPr="00657ACA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 xml:space="preserve">3M1175. Alliance française de Kisangani. RDC </w:t>
      </w:r>
      <w:r w:rsidR="00E21015" w:rsidRPr="00657ACA">
        <w:rPr>
          <w:rFonts w:eastAsia="Times New Roman" w:cstheme="minorHAnsi"/>
          <w:bCs/>
          <w:color w:val="333333"/>
          <w:bdr w:val="none" w:sz="0" w:space="0" w:color="auto" w:frame="1"/>
          <w:lang w:eastAsia="fr-FR"/>
        </w:rPr>
        <w:t>».</w:t>
      </w:r>
      <w:r w:rsidR="00E21015" w:rsidRPr="003D0D95">
        <w:rPr>
          <w:rFonts w:eastAsia="Times New Roman" w:cstheme="minorHAnsi"/>
          <w:noProof/>
          <w:color w:val="333333"/>
          <w:lang w:eastAsia="fr-FR"/>
        </w:rPr>
        <mc:AlternateContent>
          <mc:Choice Requires="wps">
            <w:drawing>
              <wp:inline distT="0" distB="0" distL="0" distR="0" wp14:anchorId="5CD025EA" wp14:editId="384B5900">
                <wp:extent cx="95250" cy="95250"/>
                <wp:effectExtent l="0" t="0" r="0" b="0"/>
                <wp:docPr id="1" name="Rectangle 1" descr="Retour ligne manu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9506F" id="Rectangle 1" o:spid="_x0000_s1026" alt="Retour ligne manue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A2B52" w:rsidRPr="003D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4A8"/>
    <w:multiLevelType w:val="hybridMultilevel"/>
    <w:tmpl w:val="1EBC79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43E23"/>
    <w:multiLevelType w:val="hybridMultilevel"/>
    <w:tmpl w:val="2DAED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E741E"/>
    <w:multiLevelType w:val="hybridMultilevel"/>
    <w:tmpl w:val="E99209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052FF"/>
    <w:multiLevelType w:val="hybridMultilevel"/>
    <w:tmpl w:val="7102D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464F"/>
    <w:multiLevelType w:val="hybridMultilevel"/>
    <w:tmpl w:val="1BBC71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ACA"/>
    <w:multiLevelType w:val="multilevel"/>
    <w:tmpl w:val="E8BA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86481"/>
    <w:multiLevelType w:val="hybridMultilevel"/>
    <w:tmpl w:val="F9D4D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C"/>
    <w:multiLevelType w:val="hybridMultilevel"/>
    <w:tmpl w:val="DDC44B8C"/>
    <w:lvl w:ilvl="0" w:tplc="040C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151B5D31"/>
    <w:multiLevelType w:val="hybridMultilevel"/>
    <w:tmpl w:val="23107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18A6"/>
    <w:multiLevelType w:val="hybridMultilevel"/>
    <w:tmpl w:val="BD7EFB9E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894239CC">
      <w:numFmt w:val="bullet"/>
      <w:lvlText w:val="-"/>
      <w:lvlJc w:val="left"/>
      <w:pPr>
        <w:ind w:left="873" w:hanging="360"/>
      </w:pPr>
      <w:rPr>
        <w:rFonts w:ascii="Calibri" w:eastAsiaTheme="minorHAnsi" w:hAnsi="Calibri" w:cs="Calibri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852336A"/>
    <w:multiLevelType w:val="multilevel"/>
    <w:tmpl w:val="4E4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C1D4C"/>
    <w:multiLevelType w:val="hybridMultilevel"/>
    <w:tmpl w:val="166C7DEA"/>
    <w:lvl w:ilvl="0" w:tplc="FDB825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B3F68"/>
    <w:multiLevelType w:val="hybridMultilevel"/>
    <w:tmpl w:val="F77E2934"/>
    <w:lvl w:ilvl="0" w:tplc="3EA0D79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29C223E2"/>
    <w:multiLevelType w:val="multilevel"/>
    <w:tmpl w:val="8A1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12DC2"/>
    <w:multiLevelType w:val="hybridMultilevel"/>
    <w:tmpl w:val="49803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B59AF"/>
    <w:multiLevelType w:val="hybridMultilevel"/>
    <w:tmpl w:val="BBB6AB66"/>
    <w:lvl w:ilvl="0" w:tplc="28A808B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5ED7096"/>
    <w:multiLevelType w:val="hybridMultilevel"/>
    <w:tmpl w:val="D2ACD2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1C8E"/>
    <w:multiLevelType w:val="hybridMultilevel"/>
    <w:tmpl w:val="49D4AE9E"/>
    <w:lvl w:ilvl="0" w:tplc="28A80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07F5"/>
    <w:multiLevelType w:val="multilevel"/>
    <w:tmpl w:val="C97C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05D99"/>
    <w:multiLevelType w:val="multilevel"/>
    <w:tmpl w:val="E04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66FAB"/>
    <w:multiLevelType w:val="hybridMultilevel"/>
    <w:tmpl w:val="AB623F38"/>
    <w:lvl w:ilvl="0" w:tplc="75DC1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6412A"/>
    <w:multiLevelType w:val="hybridMultilevel"/>
    <w:tmpl w:val="6B0E61EA"/>
    <w:lvl w:ilvl="0" w:tplc="28A80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12F1"/>
    <w:multiLevelType w:val="hybridMultilevel"/>
    <w:tmpl w:val="2152B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65350"/>
    <w:multiLevelType w:val="hybridMultilevel"/>
    <w:tmpl w:val="02806026"/>
    <w:lvl w:ilvl="0" w:tplc="9854594A"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7D54E8"/>
    <w:multiLevelType w:val="hybridMultilevel"/>
    <w:tmpl w:val="3F840C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61D1F"/>
    <w:multiLevelType w:val="multilevel"/>
    <w:tmpl w:val="BC0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84277"/>
    <w:multiLevelType w:val="multilevel"/>
    <w:tmpl w:val="31D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A4F2E"/>
    <w:multiLevelType w:val="hybridMultilevel"/>
    <w:tmpl w:val="DBA6290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9597B"/>
    <w:multiLevelType w:val="multilevel"/>
    <w:tmpl w:val="387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C21074"/>
    <w:multiLevelType w:val="hybridMultilevel"/>
    <w:tmpl w:val="EAB2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B02C9"/>
    <w:multiLevelType w:val="hybridMultilevel"/>
    <w:tmpl w:val="E0D86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E29A9"/>
    <w:multiLevelType w:val="hybridMultilevel"/>
    <w:tmpl w:val="F210EA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D39AA"/>
    <w:multiLevelType w:val="multilevel"/>
    <w:tmpl w:val="F19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5006B"/>
    <w:multiLevelType w:val="hybridMultilevel"/>
    <w:tmpl w:val="8D8C9E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F34720"/>
    <w:multiLevelType w:val="multilevel"/>
    <w:tmpl w:val="AB2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BA0959"/>
    <w:multiLevelType w:val="hybridMultilevel"/>
    <w:tmpl w:val="74AED56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0EA1E29"/>
    <w:multiLevelType w:val="multilevel"/>
    <w:tmpl w:val="7EE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7271A"/>
    <w:multiLevelType w:val="multilevel"/>
    <w:tmpl w:val="7376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41712"/>
    <w:multiLevelType w:val="multilevel"/>
    <w:tmpl w:val="801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4E78C3"/>
    <w:multiLevelType w:val="hybridMultilevel"/>
    <w:tmpl w:val="36E098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E255F"/>
    <w:multiLevelType w:val="hybridMultilevel"/>
    <w:tmpl w:val="B0261E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4B59EF"/>
    <w:multiLevelType w:val="hybridMultilevel"/>
    <w:tmpl w:val="CC36C06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7DFB555E"/>
    <w:multiLevelType w:val="multilevel"/>
    <w:tmpl w:val="8CC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6"/>
  </w:num>
  <w:num w:numId="5">
    <w:abstractNumId w:val="29"/>
  </w:num>
  <w:num w:numId="6">
    <w:abstractNumId w:val="27"/>
  </w:num>
  <w:num w:numId="7">
    <w:abstractNumId w:val="2"/>
  </w:num>
  <w:num w:numId="8">
    <w:abstractNumId w:val="26"/>
  </w:num>
  <w:num w:numId="9">
    <w:abstractNumId w:val="37"/>
  </w:num>
  <w:num w:numId="10">
    <w:abstractNumId w:val="19"/>
  </w:num>
  <w:num w:numId="11">
    <w:abstractNumId w:val="38"/>
  </w:num>
  <w:num w:numId="12">
    <w:abstractNumId w:val="5"/>
  </w:num>
  <w:num w:numId="13">
    <w:abstractNumId w:val="36"/>
  </w:num>
  <w:num w:numId="14">
    <w:abstractNumId w:val="25"/>
  </w:num>
  <w:num w:numId="15">
    <w:abstractNumId w:val="34"/>
  </w:num>
  <w:num w:numId="16">
    <w:abstractNumId w:val="42"/>
  </w:num>
  <w:num w:numId="17">
    <w:abstractNumId w:val="18"/>
  </w:num>
  <w:num w:numId="18">
    <w:abstractNumId w:val="28"/>
  </w:num>
  <w:num w:numId="19">
    <w:abstractNumId w:val="3"/>
  </w:num>
  <w:num w:numId="20">
    <w:abstractNumId w:val="12"/>
  </w:num>
  <w:num w:numId="21">
    <w:abstractNumId w:val="23"/>
  </w:num>
  <w:num w:numId="22">
    <w:abstractNumId w:val="41"/>
  </w:num>
  <w:num w:numId="23">
    <w:abstractNumId w:val="35"/>
  </w:num>
  <w:num w:numId="24">
    <w:abstractNumId w:val="30"/>
  </w:num>
  <w:num w:numId="25">
    <w:abstractNumId w:val="20"/>
  </w:num>
  <w:num w:numId="26">
    <w:abstractNumId w:val="14"/>
  </w:num>
  <w:num w:numId="27">
    <w:abstractNumId w:val="22"/>
  </w:num>
  <w:num w:numId="28">
    <w:abstractNumId w:val="11"/>
  </w:num>
  <w:num w:numId="29">
    <w:abstractNumId w:val="7"/>
  </w:num>
  <w:num w:numId="30">
    <w:abstractNumId w:val="39"/>
  </w:num>
  <w:num w:numId="31">
    <w:abstractNumId w:val="9"/>
  </w:num>
  <w:num w:numId="32">
    <w:abstractNumId w:val="21"/>
  </w:num>
  <w:num w:numId="33">
    <w:abstractNumId w:val="15"/>
  </w:num>
  <w:num w:numId="34">
    <w:abstractNumId w:val="17"/>
  </w:num>
  <w:num w:numId="35">
    <w:abstractNumId w:val="16"/>
  </w:num>
  <w:num w:numId="36">
    <w:abstractNumId w:val="4"/>
  </w:num>
  <w:num w:numId="37">
    <w:abstractNumId w:val="31"/>
  </w:num>
  <w:num w:numId="38">
    <w:abstractNumId w:val="8"/>
  </w:num>
  <w:num w:numId="39">
    <w:abstractNumId w:val="24"/>
  </w:num>
  <w:num w:numId="40">
    <w:abstractNumId w:val="33"/>
  </w:num>
  <w:num w:numId="41">
    <w:abstractNumId w:val="1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15"/>
    <w:rsid w:val="00017F34"/>
    <w:rsid w:val="0002610D"/>
    <w:rsid w:val="00043CEB"/>
    <w:rsid w:val="000F2C6C"/>
    <w:rsid w:val="00186EAD"/>
    <w:rsid w:val="001A2B52"/>
    <w:rsid w:val="00200191"/>
    <w:rsid w:val="00206EBA"/>
    <w:rsid w:val="00251F5F"/>
    <w:rsid w:val="00270E62"/>
    <w:rsid w:val="002715B3"/>
    <w:rsid w:val="00286D1B"/>
    <w:rsid w:val="002A4D0F"/>
    <w:rsid w:val="002A5A53"/>
    <w:rsid w:val="002C0CCB"/>
    <w:rsid w:val="002D52C5"/>
    <w:rsid w:val="002F3CCF"/>
    <w:rsid w:val="003134D5"/>
    <w:rsid w:val="003408BF"/>
    <w:rsid w:val="00356B75"/>
    <w:rsid w:val="0037220E"/>
    <w:rsid w:val="0037308F"/>
    <w:rsid w:val="00377128"/>
    <w:rsid w:val="00387D9E"/>
    <w:rsid w:val="003B09F6"/>
    <w:rsid w:val="003B6AA3"/>
    <w:rsid w:val="003D0D95"/>
    <w:rsid w:val="003E7F29"/>
    <w:rsid w:val="003F5BE9"/>
    <w:rsid w:val="003F65E0"/>
    <w:rsid w:val="00433CF8"/>
    <w:rsid w:val="00493834"/>
    <w:rsid w:val="004A3BCC"/>
    <w:rsid w:val="004E347A"/>
    <w:rsid w:val="00512A27"/>
    <w:rsid w:val="005402F6"/>
    <w:rsid w:val="005663DB"/>
    <w:rsid w:val="00586BBB"/>
    <w:rsid w:val="005920C3"/>
    <w:rsid w:val="005D13BE"/>
    <w:rsid w:val="00606EBC"/>
    <w:rsid w:val="00657ACA"/>
    <w:rsid w:val="006B30E2"/>
    <w:rsid w:val="0070038D"/>
    <w:rsid w:val="0076008E"/>
    <w:rsid w:val="007B0DAC"/>
    <w:rsid w:val="007B4CBD"/>
    <w:rsid w:val="00806BCB"/>
    <w:rsid w:val="00874C2A"/>
    <w:rsid w:val="008B0ED7"/>
    <w:rsid w:val="008D552B"/>
    <w:rsid w:val="008F0C72"/>
    <w:rsid w:val="008F75A0"/>
    <w:rsid w:val="008F781C"/>
    <w:rsid w:val="0097018B"/>
    <w:rsid w:val="009D1A99"/>
    <w:rsid w:val="009D2C92"/>
    <w:rsid w:val="00A0749F"/>
    <w:rsid w:val="00A119E7"/>
    <w:rsid w:val="00A3178B"/>
    <w:rsid w:val="00A51C95"/>
    <w:rsid w:val="00A656D6"/>
    <w:rsid w:val="00A75BC9"/>
    <w:rsid w:val="00A976B6"/>
    <w:rsid w:val="00AA5C1C"/>
    <w:rsid w:val="00AD5EE9"/>
    <w:rsid w:val="00B51758"/>
    <w:rsid w:val="00BA24C8"/>
    <w:rsid w:val="00BD73AC"/>
    <w:rsid w:val="00C02BE6"/>
    <w:rsid w:val="00C31E43"/>
    <w:rsid w:val="00C91582"/>
    <w:rsid w:val="00C92FEF"/>
    <w:rsid w:val="00CB13B5"/>
    <w:rsid w:val="00CE2103"/>
    <w:rsid w:val="00CF2FE6"/>
    <w:rsid w:val="00D410D7"/>
    <w:rsid w:val="00D541A3"/>
    <w:rsid w:val="00D74FBE"/>
    <w:rsid w:val="00D75374"/>
    <w:rsid w:val="00DA5935"/>
    <w:rsid w:val="00E21015"/>
    <w:rsid w:val="00E25FA8"/>
    <w:rsid w:val="00E2604E"/>
    <w:rsid w:val="00E530C8"/>
    <w:rsid w:val="00E53BDB"/>
    <w:rsid w:val="00E720DD"/>
    <w:rsid w:val="00E816EE"/>
    <w:rsid w:val="00E93A04"/>
    <w:rsid w:val="00ED345F"/>
    <w:rsid w:val="00EF6062"/>
    <w:rsid w:val="00F73D01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2769"/>
  <w15:chartTrackingRefBased/>
  <w15:docId w15:val="{81DC7384-B093-49FA-971E-DE39A174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3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3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1015"/>
    <w:rPr>
      <w:b/>
      <w:bCs/>
    </w:rPr>
  </w:style>
  <w:style w:type="character" w:customStyle="1" w:styleId="apple-converted-space">
    <w:name w:val="apple-converted-space"/>
    <w:basedOn w:val="Policepardfaut"/>
    <w:rsid w:val="00E21015"/>
  </w:style>
  <w:style w:type="character" w:styleId="Lienhypertexte">
    <w:name w:val="Hyperlink"/>
    <w:basedOn w:val="Policepardfaut"/>
    <w:uiPriority w:val="99"/>
    <w:semiHidden/>
    <w:unhideWhenUsed/>
    <w:rsid w:val="00E210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3D0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31E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31E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128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270E62"/>
    <w:pPr>
      <w:tabs>
        <w:tab w:val="center" w:pos="4536"/>
        <w:tab w:val="right" w:pos="9072"/>
      </w:tabs>
      <w:spacing w:after="0" w:line="240" w:lineRule="auto"/>
      <w:ind w:left="4956" w:firstLine="709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70E62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A97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@france-volontair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djibrilla.bani@france-volontaires.org</dc:creator>
  <cp:keywords/>
  <dc:description/>
  <cp:lastModifiedBy>Florence Castel</cp:lastModifiedBy>
  <cp:revision>2</cp:revision>
  <dcterms:created xsi:type="dcterms:W3CDTF">2020-02-10T14:20:00Z</dcterms:created>
  <dcterms:modified xsi:type="dcterms:W3CDTF">2020-02-10T14:20:00Z</dcterms:modified>
</cp:coreProperties>
</file>